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6474" w14:textId="77777777" w:rsidR="00A1593A" w:rsidRDefault="00A46C19">
      <w:pPr>
        <w:pStyle w:val="Corpotesto"/>
        <w:spacing w:before="67" w:line="247" w:lineRule="auto"/>
        <w:ind w:left="3726" w:right="634" w:hanging="1729"/>
      </w:pPr>
      <w:r>
        <w:rPr>
          <w:color w:val="17365D"/>
        </w:rPr>
        <w:t>ISTITUTO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ISTRUZIONE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SECONDARIA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SUPERIORE</w:t>
      </w:r>
      <w:r>
        <w:rPr>
          <w:color w:val="17365D"/>
          <w:spacing w:val="-55"/>
        </w:rPr>
        <w:t xml:space="preserve"> </w:t>
      </w:r>
      <w:r>
        <w:rPr>
          <w:color w:val="17365D"/>
          <w:w w:val="105"/>
        </w:rPr>
        <w:t>“BENEDETTO</w:t>
      </w:r>
      <w:r>
        <w:rPr>
          <w:color w:val="17365D"/>
          <w:spacing w:val="-9"/>
          <w:w w:val="105"/>
        </w:rPr>
        <w:t xml:space="preserve"> </w:t>
      </w:r>
      <w:r>
        <w:rPr>
          <w:color w:val="17365D"/>
          <w:w w:val="105"/>
        </w:rPr>
        <w:t>RADICE”</w:t>
      </w:r>
    </w:p>
    <w:p w14:paraId="0467A3FD" w14:textId="1A27FE6C" w:rsidR="00A1593A" w:rsidRDefault="00A46C19">
      <w:pPr>
        <w:pStyle w:val="Corpotesto"/>
        <w:spacing w:before="96"/>
        <w:ind w:left="99" w:right="241"/>
        <w:jc w:val="center"/>
      </w:pPr>
      <w:proofErr w:type="spellStart"/>
      <w:r>
        <w:rPr>
          <w:color w:val="17365D"/>
          <w:w w:val="105"/>
        </w:rPr>
        <w:t>a.s.</w:t>
      </w:r>
      <w:proofErr w:type="spellEnd"/>
      <w:r>
        <w:rPr>
          <w:color w:val="17365D"/>
          <w:spacing w:val="-6"/>
          <w:w w:val="105"/>
        </w:rPr>
        <w:t xml:space="preserve"> </w:t>
      </w:r>
      <w:r w:rsidR="001D6731">
        <w:rPr>
          <w:color w:val="17365D"/>
          <w:w w:val="105"/>
        </w:rPr>
        <w:t>202</w:t>
      </w:r>
      <w:r w:rsidR="0084652B">
        <w:rPr>
          <w:color w:val="17365D"/>
          <w:w w:val="105"/>
        </w:rPr>
        <w:t>4</w:t>
      </w:r>
      <w:r w:rsidR="001D6731">
        <w:rPr>
          <w:color w:val="17365D"/>
          <w:w w:val="105"/>
        </w:rPr>
        <w:t>/202</w:t>
      </w:r>
      <w:r w:rsidR="0084652B">
        <w:rPr>
          <w:color w:val="17365D"/>
          <w:w w:val="105"/>
        </w:rPr>
        <w:t>5</w:t>
      </w:r>
    </w:p>
    <w:p w14:paraId="170ADF54" w14:textId="77777777" w:rsidR="00A1593A" w:rsidRDefault="00A1593A">
      <w:pPr>
        <w:rPr>
          <w:b/>
          <w:sz w:val="20"/>
        </w:rPr>
      </w:pPr>
    </w:p>
    <w:p w14:paraId="172658C2" w14:textId="77777777" w:rsidR="00A1593A" w:rsidRDefault="00A1593A">
      <w:pPr>
        <w:rPr>
          <w:b/>
          <w:sz w:val="20"/>
        </w:rPr>
      </w:pPr>
    </w:p>
    <w:p w14:paraId="3527C9A4" w14:textId="77777777" w:rsidR="00A1593A" w:rsidRDefault="00A1593A">
      <w:pPr>
        <w:rPr>
          <w:b/>
          <w:sz w:val="20"/>
        </w:rPr>
      </w:pPr>
    </w:p>
    <w:p w14:paraId="526F7723" w14:textId="77777777" w:rsidR="00A1593A" w:rsidRDefault="001D6731">
      <w:pPr>
        <w:spacing w:before="4"/>
        <w:rPr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76B574" wp14:editId="401BDA10">
                <wp:simplePos x="0" y="0"/>
                <wp:positionH relativeFrom="page">
                  <wp:posOffset>699770</wp:posOffset>
                </wp:positionH>
                <wp:positionV relativeFrom="paragraph">
                  <wp:posOffset>238760</wp:posOffset>
                </wp:positionV>
                <wp:extent cx="6162675" cy="444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4DB6" id="Rectangle 2" o:spid="_x0000_s1026" style="position:absolute;margin-left:55.1pt;margin-top:18.8pt;width:485.25pt;height: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Y2dAIAAPk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93A5C66" w14:textId="77777777" w:rsidR="00A1593A" w:rsidRDefault="00A46C19">
      <w:pPr>
        <w:pStyle w:val="Corpotesto"/>
        <w:spacing w:line="244" w:lineRule="exact"/>
        <w:ind w:left="99" w:right="13"/>
        <w:jc w:val="center"/>
      </w:pPr>
      <w:r>
        <w:rPr>
          <w:color w:val="003366"/>
          <w:w w:val="105"/>
        </w:rPr>
        <w:t>PIANO</w:t>
      </w:r>
      <w:r>
        <w:rPr>
          <w:color w:val="003366"/>
          <w:spacing w:val="-8"/>
          <w:w w:val="105"/>
        </w:rPr>
        <w:t xml:space="preserve"> </w:t>
      </w:r>
      <w:r>
        <w:rPr>
          <w:color w:val="003366"/>
          <w:w w:val="105"/>
        </w:rPr>
        <w:t>DI</w:t>
      </w:r>
      <w:r>
        <w:rPr>
          <w:color w:val="003366"/>
          <w:spacing w:val="-14"/>
          <w:w w:val="105"/>
        </w:rPr>
        <w:t xml:space="preserve"> </w:t>
      </w:r>
      <w:r>
        <w:rPr>
          <w:color w:val="003366"/>
          <w:w w:val="105"/>
        </w:rPr>
        <w:t>LAVORO</w:t>
      </w:r>
    </w:p>
    <w:p w14:paraId="6EF770FF" w14:textId="77777777" w:rsidR="00A1593A" w:rsidRDefault="00A1593A">
      <w:pPr>
        <w:spacing w:before="4"/>
        <w:rPr>
          <w:b/>
          <w:sz w:val="33"/>
        </w:rPr>
      </w:pPr>
    </w:p>
    <w:p w14:paraId="25B6CC77" w14:textId="77777777" w:rsidR="00A1593A" w:rsidRDefault="00A46C19">
      <w:pPr>
        <w:pStyle w:val="Corpotesto"/>
        <w:ind w:left="99" w:right="10"/>
        <w:jc w:val="center"/>
      </w:pPr>
      <w:r>
        <w:rPr>
          <w:color w:val="003366"/>
        </w:rPr>
        <w:t>FUNZIONE</w:t>
      </w:r>
      <w:r>
        <w:rPr>
          <w:color w:val="003366"/>
          <w:spacing w:val="38"/>
        </w:rPr>
        <w:t xml:space="preserve"> </w:t>
      </w:r>
      <w:r>
        <w:rPr>
          <w:color w:val="003366"/>
        </w:rPr>
        <w:t>STRUMENTALE</w:t>
      </w:r>
      <w:r>
        <w:rPr>
          <w:color w:val="003366"/>
          <w:spacing w:val="38"/>
        </w:rPr>
        <w:t xml:space="preserve"> </w:t>
      </w:r>
      <w:r>
        <w:rPr>
          <w:color w:val="003366"/>
        </w:rPr>
        <w:t>AREA</w:t>
      </w:r>
      <w:proofErr w:type="gramStart"/>
      <w:r>
        <w:rPr>
          <w:color w:val="003366"/>
          <w:spacing w:val="29"/>
        </w:rPr>
        <w:t xml:space="preserve"> </w:t>
      </w:r>
      <w:r w:rsidR="001D6731">
        <w:rPr>
          <w:color w:val="003366"/>
        </w:rPr>
        <w:t>….</w:t>
      </w:r>
      <w:proofErr w:type="gramEnd"/>
      <w:r w:rsidR="001D6731">
        <w:rPr>
          <w:color w:val="003366"/>
        </w:rPr>
        <w:t>.</w:t>
      </w:r>
    </w:p>
    <w:p w14:paraId="70CEC55F" w14:textId="77777777" w:rsidR="00A1593A" w:rsidRDefault="00A1593A">
      <w:pPr>
        <w:rPr>
          <w:b/>
          <w:sz w:val="34"/>
        </w:rPr>
      </w:pPr>
    </w:p>
    <w:p w14:paraId="4776CD0A" w14:textId="77777777" w:rsidR="00A1593A" w:rsidRDefault="00A46C19">
      <w:pPr>
        <w:pStyle w:val="Corpotesto"/>
        <w:tabs>
          <w:tab w:val="left" w:pos="3615"/>
          <w:tab w:val="left" w:pos="9804"/>
        </w:tabs>
        <w:spacing w:before="1"/>
        <w:ind w:left="99"/>
        <w:jc w:val="center"/>
      </w:pPr>
      <w:r>
        <w:rPr>
          <w:color w:val="003366"/>
          <w:w w:val="103"/>
          <w:u w:val="single" w:color="000000"/>
        </w:rPr>
        <w:t xml:space="preserve"> </w:t>
      </w:r>
      <w:r>
        <w:rPr>
          <w:color w:val="003366"/>
          <w:u w:val="single" w:color="000000"/>
        </w:rPr>
        <w:tab/>
      </w:r>
      <w:r w:rsidR="001D6731">
        <w:rPr>
          <w:color w:val="003366"/>
          <w:u w:val="single" w:color="000000"/>
        </w:rPr>
        <w:t>Docente/i…………</w:t>
      </w:r>
      <w:proofErr w:type="gramStart"/>
      <w:r w:rsidR="001D6731">
        <w:rPr>
          <w:color w:val="003366"/>
          <w:u w:val="single" w:color="000000"/>
        </w:rPr>
        <w:t>…….</w:t>
      </w:r>
      <w:proofErr w:type="gramEnd"/>
      <w:r w:rsidR="001D6731">
        <w:rPr>
          <w:color w:val="003366"/>
          <w:u w:val="single" w:color="000000"/>
        </w:rPr>
        <w:t>.</w:t>
      </w:r>
      <w:r>
        <w:rPr>
          <w:color w:val="003366"/>
          <w:u w:val="single" w:color="000000"/>
        </w:rPr>
        <w:tab/>
      </w:r>
    </w:p>
    <w:p w14:paraId="33A4D878" w14:textId="77777777" w:rsidR="00A1593A" w:rsidRDefault="00A1593A">
      <w:pPr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51"/>
      </w:tblGrid>
      <w:tr w:rsidR="00A1593A" w14:paraId="4E33D7CA" w14:textId="77777777">
        <w:trPr>
          <w:trHeight w:val="2338"/>
        </w:trPr>
        <w:tc>
          <w:tcPr>
            <w:tcW w:w="2234" w:type="dxa"/>
            <w:shd w:val="clear" w:color="auto" w:fill="D9D9D9"/>
          </w:tcPr>
          <w:p w14:paraId="56113348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6CE93A21" w14:textId="77777777" w:rsidR="00A1593A" w:rsidRDefault="00A1593A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A67F02F" w14:textId="77777777" w:rsidR="00A1593A" w:rsidRDefault="00A46C19">
            <w:pPr>
              <w:pStyle w:val="TableParagraph"/>
              <w:spacing w:before="1" w:line="254" w:lineRule="auto"/>
              <w:ind w:left="240" w:right="232" w:firstLine="7"/>
              <w:jc w:val="center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FUNZIONE</w:t>
            </w:r>
            <w:r>
              <w:rPr>
                <w:color w:val="003366"/>
                <w:spacing w:val="1"/>
                <w:w w:val="105"/>
                <w:sz w:val="23"/>
              </w:rPr>
              <w:t xml:space="preserve"> </w:t>
            </w:r>
            <w:r>
              <w:rPr>
                <w:color w:val="003366"/>
                <w:sz w:val="23"/>
              </w:rPr>
              <w:t>STRUMENTALE</w:t>
            </w:r>
          </w:p>
          <w:p w14:paraId="10762001" w14:textId="77777777" w:rsidR="00A1593A" w:rsidRDefault="00A1593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EB6938B" w14:textId="77777777" w:rsidR="00A1593A" w:rsidRDefault="00A46C19">
            <w:pPr>
              <w:pStyle w:val="TableParagraph"/>
              <w:ind w:left="652" w:right="644"/>
              <w:jc w:val="center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AREA</w:t>
            </w:r>
            <w:proofErr w:type="gramStart"/>
            <w:r>
              <w:rPr>
                <w:color w:val="003366"/>
                <w:spacing w:val="48"/>
                <w:w w:val="105"/>
                <w:sz w:val="23"/>
              </w:rPr>
              <w:t xml:space="preserve"> </w:t>
            </w:r>
            <w:r w:rsidR="001D6731">
              <w:rPr>
                <w:color w:val="003366"/>
                <w:w w:val="105"/>
                <w:sz w:val="23"/>
              </w:rPr>
              <w:t>….</w:t>
            </w:r>
            <w:proofErr w:type="gramEnd"/>
            <w:r w:rsidR="001D6731">
              <w:rPr>
                <w:color w:val="003366"/>
                <w:w w:val="105"/>
                <w:sz w:val="23"/>
              </w:rPr>
              <w:t>.</w:t>
            </w:r>
          </w:p>
        </w:tc>
        <w:tc>
          <w:tcPr>
            <w:tcW w:w="7551" w:type="dxa"/>
          </w:tcPr>
          <w:p w14:paraId="5D46F26B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05CED22F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6A620A59" w14:textId="77777777" w:rsidR="00A1593A" w:rsidRDefault="00A46C19" w:rsidP="001D6731">
            <w:pPr>
              <w:pStyle w:val="TableParagraph"/>
              <w:spacing w:before="158"/>
              <w:ind w:left="982" w:right="974"/>
              <w:jc w:val="center"/>
              <w:rPr>
                <w:sz w:val="23"/>
              </w:rPr>
            </w:pPr>
            <w:r>
              <w:rPr>
                <w:color w:val="003366"/>
                <w:sz w:val="23"/>
              </w:rPr>
              <w:t>FUNZIONE</w:t>
            </w:r>
            <w:r>
              <w:rPr>
                <w:color w:val="003366"/>
                <w:spacing w:val="25"/>
                <w:sz w:val="23"/>
              </w:rPr>
              <w:t xml:space="preserve"> </w:t>
            </w:r>
            <w:r>
              <w:rPr>
                <w:color w:val="003366"/>
                <w:sz w:val="23"/>
              </w:rPr>
              <w:t>STRUMENTALE</w:t>
            </w:r>
            <w:r>
              <w:rPr>
                <w:color w:val="003366"/>
                <w:spacing w:val="43"/>
                <w:sz w:val="23"/>
              </w:rPr>
              <w:t xml:space="preserve"> </w:t>
            </w:r>
            <w:r w:rsidR="001D6731">
              <w:rPr>
                <w:color w:val="003366"/>
                <w:sz w:val="23"/>
              </w:rPr>
              <w:t>…………………</w:t>
            </w:r>
            <w:proofErr w:type="gramStart"/>
            <w:r w:rsidR="001D6731">
              <w:rPr>
                <w:color w:val="003366"/>
                <w:sz w:val="23"/>
              </w:rPr>
              <w:t>…….</w:t>
            </w:r>
            <w:proofErr w:type="gramEnd"/>
          </w:p>
        </w:tc>
      </w:tr>
    </w:tbl>
    <w:p w14:paraId="35EA49F5" w14:textId="77777777" w:rsidR="00A1593A" w:rsidRDefault="00A1593A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51"/>
      </w:tblGrid>
      <w:tr w:rsidR="00A1593A" w14:paraId="0D8E5199" w14:textId="77777777">
        <w:trPr>
          <w:trHeight w:val="559"/>
        </w:trPr>
        <w:tc>
          <w:tcPr>
            <w:tcW w:w="2234" w:type="dxa"/>
            <w:shd w:val="clear" w:color="auto" w:fill="D9D9D9"/>
          </w:tcPr>
          <w:p w14:paraId="78241338" w14:textId="77777777" w:rsidR="00A1593A" w:rsidRDefault="00A46C19">
            <w:pPr>
              <w:pStyle w:val="TableParagraph"/>
              <w:spacing w:before="144"/>
              <w:ind w:left="74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DOCENTE</w:t>
            </w:r>
          </w:p>
        </w:tc>
        <w:tc>
          <w:tcPr>
            <w:tcW w:w="7551" w:type="dxa"/>
          </w:tcPr>
          <w:p w14:paraId="1B0235AB" w14:textId="77777777" w:rsidR="00A1593A" w:rsidRDefault="00A46C19">
            <w:pPr>
              <w:pStyle w:val="TableParagraph"/>
              <w:tabs>
                <w:tab w:val="left" w:pos="2710"/>
              </w:tabs>
              <w:ind w:left="73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Nome:</w:t>
            </w:r>
            <w:r>
              <w:rPr>
                <w:color w:val="003366"/>
                <w:spacing w:val="-7"/>
                <w:w w:val="105"/>
                <w:sz w:val="23"/>
              </w:rPr>
              <w:t xml:space="preserve"> </w:t>
            </w:r>
            <w:r w:rsidR="001D6731">
              <w:rPr>
                <w:color w:val="003366"/>
                <w:w w:val="105"/>
                <w:sz w:val="23"/>
              </w:rPr>
              <w:t>…………</w:t>
            </w:r>
            <w:r>
              <w:rPr>
                <w:color w:val="003366"/>
                <w:w w:val="105"/>
                <w:sz w:val="23"/>
              </w:rPr>
              <w:tab/>
              <w:t>Cognome:</w:t>
            </w:r>
            <w:r>
              <w:rPr>
                <w:color w:val="003366"/>
                <w:spacing w:val="-9"/>
                <w:w w:val="105"/>
                <w:sz w:val="23"/>
              </w:rPr>
              <w:t xml:space="preserve"> </w:t>
            </w:r>
            <w:r w:rsidR="001D6731">
              <w:rPr>
                <w:color w:val="003366"/>
                <w:w w:val="105"/>
                <w:sz w:val="23"/>
              </w:rPr>
              <w:t>………………….</w:t>
            </w:r>
          </w:p>
          <w:p w14:paraId="3ED1B15F" w14:textId="77777777" w:rsidR="00A1593A" w:rsidRDefault="00A46C19" w:rsidP="001D6731">
            <w:pPr>
              <w:pStyle w:val="TableParagraph"/>
              <w:spacing w:before="16" w:line="258" w:lineRule="exact"/>
              <w:ind w:left="73"/>
              <w:rPr>
                <w:sz w:val="23"/>
              </w:rPr>
            </w:pPr>
            <w:r>
              <w:rPr>
                <w:color w:val="003366"/>
                <w:spacing w:val="-1"/>
                <w:w w:val="105"/>
                <w:sz w:val="23"/>
              </w:rPr>
              <w:t>Docente</w:t>
            </w:r>
            <w:r>
              <w:rPr>
                <w:color w:val="003366"/>
                <w:spacing w:val="-8"/>
                <w:w w:val="105"/>
                <w:sz w:val="23"/>
              </w:rPr>
              <w:t xml:space="preserve"> </w:t>
            </w:r>
            <w:r>
              <w:rPr>
                <w:color w:val="003366"/>
                <w:w w:val="105"/>
                <w:sz w:val="23"/>
              </w:rPr>
              <w:t>di</w:t>
            </w:r>
            <w:r>
              <w:rPr>
                <w:color w:val="003366"/>
                <w:spacing w:val="-3"/>
                <w:w w:val="105"/>
                <w:sz w:val="23"/>
              </w:rPr>
              <w:t xml:space="preserve"> </w:t>
            </w:r>
            <w:r w:rsidR="001D6731">
              <w:rPr>
                <w:color w:val="003366"/>
                <w:w w:val="105"/>
                <w:sz w:val="23"/>
              </w:rPr>
              <w:t>……………………</w:t>
            </w:r>
            <w:proofErr w:type="gramStart"/>
            <w:r w:rsidR="001D6731">
              <w:rPr>
                <w:color w:val="003366"/>
                <w:w w:val="105"/>
                <w:sz w:val="23"/>
              </w:rPr>
              <w:t>…….</w:t>
            </w:r>
            <w:proofErr w:type="gramEnd"/>
            <w:r w:rsidR="001D6731">
              <w:rPr>
                <w:color w:val="003366"/>
                <w:w w:val="105"/>
                <w:sz w:val="23"/>
              </w:rPr>
              <w:t>.</w:t>
            </w:r>
          </w:p>
        </w:tc>
      </w:tr>
    </w:tbl>
    <w:p w14:paraId="27DD0405" w14:textId="77777777" w:rsidR="00A1593A" w:rsidRDefault="00A1593A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87"/>
      </w:tblGrid>
      <w:tr w:rsidR="00A1593A" w14:paraId="7AB471F0" w14:textId="77777777">
        <w:trPr>
          <w:trHeight w:val="1300"/>
        </w:trPr>
        <w:tc>
          <w:tcPr>
            <w:tcW w:w="2234" w:type="dxa"/>
            <w:shd w:val="clear" w:color="auto" w:fill="D9D9D9"/>
          </w:tcPr>
          <w:p w14:paraId="64EFF873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651B3C4D" w14:textId="77777777" w:rsidR="00A1593A" w:rsidRDefault="00A46C19">
            <w:pPr>
              <w:pStyle w:val="TableParagraph"/>
              <w:spacing w:before="220"/>
              <w:ind w:left="74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MOTIVAZIONE</w:t>
            </w:r>
          </w:p>
        </w:tc>
        <w:tc>
          <w:tcPr>
            <w:tcW w:w="7587" w:type="dxa"/>
          </w:tcPr>
          <w:p w14:paraId="60E53EB9" w14:textId="77777777" w:rsidR="00A1593A" w:rsidRDefault="00A1593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5A4167F" w14:textId="5615B08C" w:rsidR="00A1593A" w:rsidRDefault="00A46C19">
            <w:pPr>
              <w:pStyle w:val="TableParagraph"/>
              <w:ind w:left="73"/>
              <w:rPr>
                <w:color w:val="1F487C"/>
              </w:rPr>
            </w:pPr>
            <w:r>
              <w:rPr>
                <w:color w:val="1F487C"/>
              </w:rPr>
              <w:t>La</w:t>
            </w:r>
            <w:r w:rsidR="0084652B">
              <w:rPr>
                <w:color w:val="1F487C"/>
              </w:rPr>
              <w:t>/Il</w:t>
            </w:r>
            <w:r>
              <w:rPr>
                <w:color w:val="1F487C"/>
                <w:spacing w:val="1"/>
              </w:rPr>
              <w:t xml:space="preserve"> </w:t>
            </w:r>
            <w:r>
              <w:rPr>
                <w:color w:val="1F487C"/>
              </w:rPr>
              <w:t>sottoscritta</w:t>
            </w:r>
            <w:r w:rsidR="0084652B">
              <w:rPr>
                <w:color w:val="1F487C"/>
              </w:rPr>
              <w:t>/o</w:t>
            </w:r>
            <w:r>
              <w:rPr>
                <w:color w:val="1F487C"/>
                <w:spacing w:val="-4"/>
              </w:rPr>
              <w:t xml:space="preserve"> </w:t>
            </w:r>
            <w:r>
              <w:rPr>
                <w:color w:val="1F487C"/>
              </w:rPr>
              <w:t>intende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dare</w:t>
            </w:r>
            <w:r>
              <w:rPr>
                <w:color w:val="1F487C"/>
                <w:spacing w:val="-6"/>
              </w:rPr>
              <w:t xml:space="preserve"> </w:t>
            </w:r>
            <w:r>
              <w:rPr>
                <w:color w:val="1F487C"/>
              </w:rPr>
              <w:t>disponibilità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all’incarico</w:t>
            </w:r>
            <w:r>
              <w:rPr>
                <w:color w:val="1F487C"/>
                <w:spacing w:val="-10"/>
              </w:rPr>
              <w:t xml:space="preserve"> </w:t>
            </w:r>
            <w:r>
              <w:rPr>
                <w:color w:val="1F487C"/>
              </w:rPr>
              <w:t>per</w:t>
            </w:r>
            <w:r>
              <w:rPr>
                <w:color w:val="1F487C"/>
                <w:spacing w:val="-2"/>
              </w:rPr>
              <w:t xml:space="preserve"> </w:t>
            </w:r>
            <w:r>
              <w:rPr>
                <w:color w:val="1F487C"/>
              </w:rPr>
              <w:t>i</w:t>
            </w:r>
            <w:r>
              <w:rPr>
                <w:color w:val="1F487C"/>
                <w:spacing w:val="-5"/>
              </w:rPr>
              <w:t xml:space="preserve"> </w:t>
            </w:r>
            <w:r>
              <w:rPr>
                <w:color w:val="1F487C"/>
              </w:rPr>
              <w:t>seguenti</w:t>
            </w:r>
            <w:r>
              <w:rPr>
                <w:color w:val="1F487C"/>
                <w:spacing w:val="2"/>
              </w:rPr>
              <w:t xml:space="preserve"> </w:t>
            </w:r>
            <w:r>
              <w:rPr>
                <w:color w:val="1F487C"/>
              </w:rPr>
              <w:t>motivi:</w:t>
            </w:r>
          </w:p>
          <w:p w14:paraId="1922C78C" w14:textId="664E13C8" w:rsidR="0084652B" w:rsidRDefault="0084652B">
            <w:pPr>
              <w:pStyle w:val="TableParagraph"/>
              <w:ind w:left="73"/>
              <w:rPr>
                <w:color w:val="1F487C"/>
              </w:rPr>
            </w:pPr>
          </w:p>
          <w:p w14:paraId="5C59DC43" w14:textId="7E63D2CC" w:rsidR="0084652B" w:rsidRDefault="0084652B">
            <w:pPr>
              <w:pStyle w:val="TableParagraph"/>
              <w:ind w:left="73"/>
              <w:rPr>
                <w:color w:val="1F487C"/>
              </w:rPr>
            </w:pPr>
          </w:p>
          <w:p w14:paraId="569AE1DB" w14:textId="0ED7713E" w:rsidR="0084652B" w:rsidRDefault="0084652B">
            <w:pPr>
              <w:pStyle w:val="TableParagraph"/>
              <w:ind w:left="73"/>
              <w:rPr>
                <w:color w:val="1F487C"/>
              </w:rPr>
            </w:pPr>
          </w:p>
          <w:p w14:paraId="7A201376" w14:textId="3B97A20F" w:rsidR="0084652B" w:rsidRDefault="0084652B">
            <w:pPr>
              <w:pStyle w:val="TableParagraph"/>
              <w:ind w:left="73"/>
              <w:rPr>
                <w:color w:val="1F487C"/>
              </w:rPr>
            </w:pPr>
          </w:p>
          <w:p w14:paraId="4330ED98" w14:textId="77777777" w:rsidR="0084652B" w:rsidRDefault="0084652B">
            <w:pPr>
              <w:pStyle w:val="TableParagraph"/>
              <w:ind w:left="73"/>
            </w:pPr>
          </w:p>
          <w:p w14:paraId="12FFF76E" w14:textId="77777777" w:rsidR="00A1593A" w:rsidRDefault="00A1593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0C40304" w14:textId="77777777" w:rsidR="00A1593A" w:rsidRDefault="00A1593A">
            <w:pPr>
              <w:pStyle w:val="TableParagraph"/>
              <w:spacing w:line="252" w:lineRule="exact"/>
              <w:ind w:left="73" w:right="67"/>
            </w:pPr>
          </w:p>
        </w:tc>
      </w:tr>
    </w:tbl>
    <w:p w14:paraId="7783FAF2" w14:textId="77777777" w:rsidR="00A1593A" w:rsidRDefault="00A1593A">
      <w:pPr>
        <w:spacing w:line="252" w:lineRule="exact"/>
        <w:sectPr w:rsidR="00A1593A">
          <w:footerReference w:type="default" r:id="rId7"/>
          <w:type w:val="continuous"/>
          <w:pgSz w:w="11910" w:h="16850"/>
          <w:pgMar w:top="1360" w:right="920" w:bottom="1320" w:left="820" w:header="720" w:footer="1140" w:gutter="0"/>
          <w:pgNumType w:start="1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87"/>
      </w:tblGrid>
      <w:tr w:rsidR="00A1593A" w14:paraId="3158A38C" w14:textId="77777777">
        <w:trPr>
          <w:trHeight w:val="7704"/>
        </w:trPr>
        <w:tc>
          <w:tcPr>
            <w:tcW w:w="2234" w:type="dxa"/>
            <w:shd w:val="clear" w:color="auto" w:fill="D9D9D9"/>
          </w:tcPr>
          <w:p w14:paraId="1D3F1DE9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196B4133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42B0F4EE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19B1192B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3A1F3DC5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5B917C6A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775EE424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0E634007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109C0544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4C82C86F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50503625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303A11E5" w14:textId="77777777" w:rsidR="00A1593A" w:rsidRDefault="00A1593A">
            <w:pPr>
              <w:pStyle w:val="TableParagraph"/>
              <w:rPr>
                <w:b/>
                <w:sz w:val="37"/>
              </w:rPr>
            </w:pPr>
          </w:p>
          <w:p w14:paraId="3ECD399C" w14:textId="77777777" w:rsidR="00A1593A" w:rsidRDefault="00A46C19">
            <w:pPr>
              <w:pStyle w:val="TableParagraph"/>
              <w:spacing w:before="1"/>
              <w:ind w:left="74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OBIETTIVI</w:t>
            </w:r>
          </w:p>
        </w:tc>
        <w:tc>
          <w:tcPr>
            <w:tcW w:w="7587" w:type="dxa"/>
          </w:tcPr>
          <w:p w14:paraId="6227F115" w14:textId="77777777" w:rsidR="00A1593A" w:rsidRDefault="00A1593A" w:rsidP="001D6731">
            <w:pPr>
              <w:pStyle w:val="TableParagraph"/>
              <w:tabs>
                <w:tab w:val="left" w:pos="794"/>
                <w:tab w:val="left" w:pos="795"/>
              </w:tabs>
              <w:spacing w:line="272" w:lineRule="exact"/>
              <w:ind w:left="794"/>
              <w:rPr>
                <w:sz w:val="23"/>
              </w:rPr>
            </w:pPr>
          </w:p>
        </w:tc>
      </w:tr>
      <w:tr w:rsidR="00A1593A" w14:paraId="0EA66252" w14:textId="77777777">
        <w:trPr>
          <w:trHeight w:val="1128"/>
        </w:trPr>
        <w:tc>
          <w:tcPr>
            <w:tcW w:w="2234" w:type="dxa"/>
            <w:shd w:val="clear" w:color="auto" w:fill="D9D9D9"/>
          </w:tcPr>
          <w:p w14:paraId="3087016F" w14:textId="77777777" w:rsidR="00A1593A" w:rsidRDefault="00A1593A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464ED56B" w14:textId="77777777" w:rsidR="00A1593A" w:rsidRDefault="00A46C19">
            <w:pPr>
              <w:pStyle w:val="TableParagraph"/>
              <w:ind w:left="74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METODI</w:t>
            </w:r>
          </w:p>
        </w:tc>
        <w:tc>
          <w:tcPr>
            <w:tcW w:w="7587" w:type="dxa"/>
          </w:tcPr>
          <w:p w14:paraId="595E3865" w14:textId="77777777" w:rsidR="00A1593A" w:rsidRDefault="00A1593A">
            <w:pPr>
              <w:pStyle w:val="TableParagraph"/>
              <w:ind w:left="73" w:right="64"/>
              <w:jc w:val="both"/>
            </w:pPr>
          </w:p>
        </w:tc>
      </w:tr>
      <w:tr w:rsidR="00A1593A" w14:paraId="195C2DC6" w14:textId="77777777">
        <w:trPr>
          <w:trHeight w:val="746"/>
        </w:trPr>
        <w:tc>
          <w:tcPr>
            <w:tcW w:w="2234" w:type="dxa"/>
            <w:shd w:val="clear" w:color="auto" w:fill="D9D9D9"/>
          </w:tcPr>
          <w:p w14:paraId="20169F49" w14:textId="77777777" w:rsidR="00A1593A" w:rsidRDefault="00A1593A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EE96F8A" w14:textId="77777777" w:rsidR="00A1593A" w:rsidRDefault="00A46C19">
            <w:pPr>
              <w:pStyle w:val="TableParagraph"/>
              <w:spacing w:before="1"/>
              <w:ind w:left="74"/>
              <w:rPr>
                <w:sz w:val="23"/>
              </w:rPr>
            </w:pPr>
            <w:r>
              <w:rPr>
                <w:color w:val="1F487C"/>
                <w:w w:val="105"/>
                <w:sz w:val="23"/>
              </w:rPr>
              <w:t>DURATA</w:t>
            </w:r>
          </w:p>
        </w:tc>
        <w:tc>
          <w:tcPr>
            <w:tcW w:w="7587" w:type="dxa"/>
          </w:tcPr>
          <w:p w14:paraId="7C68C790" w14:textId="77777777" w:rsidR="00A1593A" w:rsidRDefault="00A1593A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ABCD59F" w14:textId="77777777" w:rsidR="00A1593A" w:rsidRDefault="00A46C19">
            <w:pPr>
              <w:pStyle w:val="TableParagraph"/>
              <w:ind w:left="73"/>
              <w:rPr>
                <w:sz w:val="23"/>
              </w:rPr>
            </w:pPr>
            <w:r>
              <w:rPr>
                <w:color w:val="1F487C"/>
                <w:w w:val="105"/>
                <w:sz w:val="23"/>
              </w:rPr>
              <w:t>L’intero</w:t>
            </w:r>
            <w:r>
              <w:rPr>
                <w:color w:val="1F487C"/>
                <w:spacing w:val="-13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anno</w:t>
            </w:r>
            <w:r>
              <w:rPr>
                <w:color w:val="1F487C"/>
                <w:spacing w:val="-7"/>
                <w:w w:val="105"/>
                <w:sz w:val="23"/>
              </w:rPr>
              <w:t xml:space="preserve"> </w:t>
            </w:r>
            <w:r w:rsidR="001D6731">
              <w:rPr>
                <w:color w:val="1F487C"/>
                <w:w w:val="105"/>
                <w:sz w:val="23"/>
              </w:rPr>
              <w:t>scolastico</w:t>
            </w:r>
          </w:p>
        </w:tc>
      </w:tr>
      <w:tr w:rsidR="00A1593A" w14:paraId="40B40CFB" w14:textId="77777777">
        <w:trPr>
          <w:trHeight w:val="1358"/>
        </w:trPr>
        <w:tc>
          <w:tcPr>
            <w:tcW w:w="2234" w:type="dxa"/>
            <w:shd w:val="clear" w:color="auto" w:fill="D9D9D9"/>
          </w:tcPr>
          <w:p w14:paraId="0054C5D2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4F35C84E" w14:textId="77777777" w:rsidR="00A1593A" w:rsidRDefault="00A1593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D5228F5" w14:textId="77777777" w:rsidR="00A1593A" w:rsidRDefault="00A46C19">
            <w:pPr>
              <w:pStyle w:val="TableParagraph"/>
              <w:ind w:left="74"/>
              <w:rPr>
                <w:sz w:val="23"/>
              </w:rPr>
            </w:pPr>
            <w:r>
              <w:rPr>
                <w:color w:val="1F487C"/>
                <w:w w:val="105"/>
                <w:sz w:val="23"/>
              </w:rPr>
              <w:t>VALUTAZIONE</w:t>
            </w:r>
          </w:p>
        </w:tc>
        <w:tc>
          <w:tcPr>
            <w:tcW w:w="7587" w:type="dxa"/>
          </w:tcPr>
          <w:p w14:paraId="33FA3850" w14:textId="77777777" w:rsidR="00A1593A" w:rsidRDefault="00A1593A">
            <w:pPr>
              <w:pStyle w:val="TableParagraph"/>
              <w:rPr>
                <w:b/>
                <w:sz w:val="26"/>
              </w:rPr>
            </w:pPr>
          </w:p>
          <w:p w14:paraId="214F31D3" w14:textId="77777777" w:rsidR="00A1593A" w:rsidRDefault="00A1593A">
            <w:pPr>
              <w:pStyle w:val="TableParagraph"/>
              <w:spacing w:before="7"/>
              <w:rPr>
                <w:b/>
              </w:rPr>
            </w:pPr>
          </w:p>
          <w:p w14:paraId="7637408B" w14:textId="77777777" w:rsidR="00A1593A" w:rsidRDefault="00A46C19">
            <w:pPr>
              <w:pStyle w:val="TableParagraph"/>
              <w:spacing w:before="1" w:line="247" w:lineRule="auto"/>
              <w:ind w:left="73"/>
              <w:rPr>
                <w:sz w:val="23"/>
              </w:rPr>
            </w:pPr>
            <w:r>
              <w:rPr>
                <w:color w:val="1F487C"/>
                <w:w w:val="105"/>
                <w:sz w:val="23"/>
              </w:rPr>
              <w:t>Alla</w:t>
            </w:r>
            <w:r>
              <w:rPr>
                <w:color w:val="1F487C"/>
                <w:spacing w:val="37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fine</w:t>
            </w:r>
            <w:r>
              <w:rPr>
                <w:color w:val="1F487C"/>
                <w:spacing w:val="31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dell’anno</w:t>
            </w:r>
            <w:r>
              <w:rPr>
                <w:color w:val="1F487C"/>
                <w:spacing w:val="33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scolastico</w:t>
            </w:r>
            <w:r>
              <w:rPr>
                <w:color w:val="1F487C"/>
                <w:spacing w:val="38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si</w:t>
            </w:r>
            <w:r>
              <w:rPr>
                <w:color w:val="1F487C"/>
                <w:spacing w:val="34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presenterà</w:t>
            </w:r>
            <w:r>
              <w:rPr>
                <w:color w:val="1F487C"/>
                <w:spacing w:val="44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una</w:t>
            </w:r>
            <w:r>
              <w:rPr>
                <w:color w:val="1F487C"/>
                <w:spacing w:val="-8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relazione</w:t>
            </w:r>
            <w:r>
              <w:rPr>
                <w:color w:val="1F487C"/>
                <w:spacing w:val="34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finale</w:t>
            </w:r>
            <w:r>
              <w:rPr>
                <w:color w:val="1F487C"/>
                <w:spacing w:val="30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dettagliata</w:t>
            </w:r>
            <w:r>
              <w:rPr>
                <w:color w:val="1F487C"/>
                <w:spacing w:val="-57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sulle</w:t>
            </w:r>
            <w:r>
              <w:rPr>
                <w:color w:val="1F487C"/>
                <w:spacing w:val="-9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attività</w:t>
            </w:r>
            <w:r>
              <w:rPr>
                <w:color w:val="1F487C"/>
                <w:spacing w:val="6"/>
                <w:w w:val="105"/>
                <w:sz w:val="23"/>
              </w:rPr>
              <w:t xml:space="preserve"> </w:t>
            </w:r>
            <w:r>
              <w:rPr>
                <w:color w:val="1F487C"/>
                <w:w w:val="105"/>
                <w:sz w:val="23"/>
              </w:rPr>
              <w:t>svolte.</w:t>
            </w:r>
          </w:p>
        </w:tc>
      </w:tr>
      <w:tr w:rsidR="00A1593A" w14:paraId="69B23636" w14:textId="77777777">
        <w:trPr>
          <w:trHeight w:val="732"/>
        </w:trPr>
        <w:tc>
          <w:tcPr>
            <w:tcW w:w="2234" w:type="dxa"/>
            <w:shd w:val="clear" w:color="auto" w:fill="D9D9D9"/>
          </w:tcPr>
          <w:p w14:paraId="5662D605" w14:textId="77777777" w:rsidR="00A1593A" w:rsidRDefault="00A46C19">
            <w:pPr>
              <w:pStyle w:val="TableParagraph"/>
              <w:spacing w:before="221"/>
              <w:ind w:left="74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RISORSE</w:t>
            </w:r>
            <w:r>
              <w:rPr>
                <w:color w:val="003366"/>
                <w:spacing w:val="-9"/>
                <w:w w:val="105"/>
                <w:sz w:val="23"/>
              </w:rPr>
              <w:t xml:space="preserve"> </w:t>
            </w:r>
            <w:r>
              <w:rPr>
                <w:color w:val="003366"/>
                <w:w w:val="105"/>
                <w:sz w:val="23"/>
              </w:rPr>
              <w:t>UMANE</w:t>
            </w:r>
          </w:p>
        </w:tc>
        <w:tc>
          <w:tcPr>
            <w:tcW w:w="7587" w:type="dxa"/>
          </w:tcPr>
          <w:p w14:paraId="512F195A" w14:textId="77777777" w:rsidR="00CE502F" w:rsidRDefault="00CE502F">
            <w:pPr>
              <w:pStyle w:val="TableParagraph"/>
              <w:spacing w:before="157"/>
              <w:ind w:left="21"/>
              <w:jc w:val="center"/>
              <w:rPr>
                <w:color w:val="1F487C"/>
                <w:w w:val="103"/>
                <w:sz w:val="23"/>
              </w:rPr>
            </w:pPr>
          </w:p>
          <w:p w14:paraId="06453FB0" w14:textId="77777777" w:rsidR="00CE502F" w:rsidRDefault="00CE502F">
            <w:pPr>
              <w:pStyle w:val="TableParagraph"/>
              <w:spacing w:before="157"/>
              <w:ind w:left="21"/>
              <w:jc w:val="center"/>
              <w:rPr>
                <w:color w:val="1F487C"/>
                <w:w w:val="103"/>
                <w:sz w:val="23"/>
              </w:rPr>
            </w:pPr>
          </w:p>
          <w:p w14:paraId="28B959AE" w14:textId="16EC6757" w:rsidR="00A1593A" w:rsidRDefault="00A46C19">
            <w:pPr>
              <w:pStyle w:val="TableParagraph"/>
              <w:spacing w:before="157"/>
              <w:ind w:left="21"/>
              <w:jc w:val="center"/>
              <w:rPr>
                <w:sz w:val="23"/>
              </w:rPr>
            </w:pPr>
            <w:r>
              <w:rPr>
                <w:color w:val="1F487C"/>
                <w:w w:val="103"/>
                <w:sz w:val="23"/>
              </w:rPr>
              <w:t>.</w:t>
            </w:r>
          </w:p>
        </w:tc>
      </w:tr>
    </w:tbl>
    <w:p w14:paraId="74D692D3" w14:textId="77777777" w:rsidR="00A1593A" w:rsidRDefault="00A1593A">
      <w:pPr>
        <w:rPr>
          <w:b/>
          <w:sz w:val="20"/>
        </w:rPr>
      </w:pPr>
    </w:p>
    <w:p w14:paraId="66CBA75B" w14:textId="77777777" w:rsidR="00A1593A" w:rsidRDefault="00A1593A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54"/>
        <w:gridCol w:w="4333"/>
      </w:tblGrid>
      <w:tr w:rsidR="00A1593A" w14:paraId="0D24C351" w14:textId="77777777">
        <w:trPr>
          <w:trHeight w:val="543"/>
        </w:trPr>
        <w:tc>
          <w:tcPr>
            <w:tcW w:w="3454" w:type="dxa"/>
          </w:tcPr>
          <w:p w14:paraId="2DE02DE5" w14:textId="742FC448" w:rsidR="00A1593A" w:rsidRDefault="00A46C19" w:rsidP="001D6731">
            <w:pPr>
              <w:pStyle w:val="TableParagraph"/>
              <w:spacing w:line="261" w:lineRule="exact"/>
              <w:ind w:left="200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Data</w:t>
            </w:r>
            <w:proofErr w:type="gramStart"/>
            <w:r>
              <w:rPr>
                <w:color w:val="003366"/>
                <w:spacing w:val="-7"/>
                <w:w w:val="105"/>
                <w:sz w:val="23"/>
              </w:rPr>
              <w:t xml:space="preserve"> </w:t>
            </w:r>
            <w:r w:rsidR="001D6731">
              <w:rPr>
                <w:color w:val="003366"/>
                <w:w w:val="105"/>
                <w:sz w:val="23"/>
              </w:rPr>
              <w:t>….</w:t>
            </w:r>
            <w:proofErr w:type="gramEnd"/>
            <w:r>
              <w:rPr>
                <w:color w:val="003366"/>
                <w:w w:val="105"/>
                <w:sz w:val="23"/>
              </w:rPr>
              <w:t>/</w:t>
            </w:r>
            <w:r w:rsidR="001D6731">
              <w:rPr>
                <w:color w:val="003366"/>
                <w:w w:val="105"/>
                <w:sz w:val="23"/>
              </w:rPr>
              <w:t>...../202</w:t>
            </w:r>
            <w:r w:rsidR="0084652B">
              <w:rPr>
                <w:color w:val="003366"/>
                <w:w w:val="105"/>
                <w:sz w:val="23"/>
              </w:rPr>
              <w:t>4</w:t>
            </w:r>
          </w:p>
        </w:tc>
        <w:tc>
          <w:tcPr>
            <w:tcW w:w="4333" w:type="dxa"/>
          </w:tcPr>
          <w:p w14:paraId="0C4D69E2" w14:textId="77777777" w:rsidR="00A1593A" w:rsidRDefault="00A46C19">
            <w:pPr>
              <w:pStyle w:val="TableParagraph"/>
              <w:spacing w:line="261" w:lineRule="exact"/>
              <w:ind w:left="3201"/>
              <w:rPr>
                <w:sz w:val="23"/>
              </w:rPr>
            </w:pPr>
            <w:r>
              <w:rPr>
                <w:color w:val="003366"/>
                <w:w w:val="105"/>
                <w:sz w:val="23"/>
              </w:rPr>
              <w:t>Firma</w:t>
            </w:r>
          </w:p>
          <w:p w14:paraId="10E3C5B7" w14:textId="77777777" w:rsidR="00A1593A" w:rsidRDefault="00A1593A">
            <w:pPr>
              <w:pStyle w:val="TableParagraph"/>
              <w:spacing w:before="16" w:line="246" w:lineRule="exact"/>
              <w:ind w:left="1645"/>
              <w:rPr>
                <w:sz w:val="23"/>
              </w:rPr>
            </w:pPr>
          </w:p>
        </w:tc>
      </w:tr>
    </w:tbl>
    <w:p w14:paraId="5665B8FD" w14:textId="77777777" w:rsidR="00A46C19" w:rsidRDefault="00A46C19"/>
    <w:sectPr w:rsidR="00A46C19">
      <w:pgSz w:w="11910" w:h="16850"/>
      <w:pgMar w:top="1420" w:right="920" w:bottom="1320" w:left="82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895F" w14:textId="77777777" w:rsidR="00CF2221" w:rsidRDefault="00CF2221">
      <w:r>
        <w:separator/>
      </w:r>
    </w:p>
  </w:endnote>
  <w:endnote w:type="continuationSeparator" w:id="0">
    <w:p w14:paraId="5ECE8227" w14:textId="77777777" w:rsidR="00CF2221" w:rsidRDefault="00CF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ADB1" w14:textId="77777777" w:rsidR="00A1593A" w:rsidRDefault="001D6731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F9A5CC" wp14:editId="2D5A668A">
              <wp:simplePos x="0" y="0"/>
              <wp:positionH relativeFrom="page">
                <wp:posOffset>649605</wp:posOffset>
              </wp:positionH>
              <wp:positionV relativeFrom="page">
                <wp:posOffset>9843135</wp:posOffset>
              </wp:positionV>
              <wp:extent cx="6212840" cy="508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2840" cy="5080"/>
                      </a:xfrm>
                      <a:custGeom>
                        <a:avLst/>
                        <a:gdLst>
                          <a:gd name="T0" fmla="+- 0 4013 1023"/>
                          <a:gd name="T1" fmla="*/ T0 w 9784"/>
                          <a:gd name="T2" fmla="+- 0 15501 15501"/>
                          <a:gd name="T3" fmla="*/ 15501 h 8"/>
                          <a:gd name="T4" fmla="+- 0 2039 1023"/>
                          <a:gd name="T5" fmla="*/ T4 w 9784"/>
                          <a:gd name="T6" fmla="+- 0 15501 15501"/>
                          <a:gd name="T7" fmla="*/ 15501 h 8"/>
                          <a:gd name="T8" fmla="+- 0 2032 1023"/>
                          <a:gd name="T9" fmla="*/ T8 w 9784"/>
                          <a:gd name="T10" fmla="+- 0 15501 15501"/>
                          <a:gd name="T11" fmla="*/ 15501 h 8"/>
                          <a:gd name="T12" fmla="+- 0 2032 1023"/>
                          <a:gd name="T13" fmla="*/ T12 w 9784"/>
                          <a:gd name="T14" fmla="+- 0 15501 15501"/>
                          <a:gd name="T15" fmla="*/ 15501 h 8"/>
                          <a:gd name="T16" fmla="+- 0 1023 1023"/>
                          <a:gd name="T17" fmla="*/ T16 w 9784"/>
                          <a:gd name="T18" fmla="+- 0 15501 15501"/>
                          <a:gd name="T19" fmla="*/ 15501 h 8"/>
                          <a:gd name="T20" fmla="+- 0 1023 1023"/>
                          <a:gd name="T21" fmla="*/ T20 w 9784"/>
                          <a:gd name="T22" fmla="+- 0 15508 15501"/>
                          <a:gd name="T23" fmla="*/ 15508 h 8"/>
                          <a:gd name="T24" fmla="+- 0 2032 1023"/>
                          <a:gd name="T25" fmla="*/ T24 w 9784"/>
                          <a:gd name="T26" fmla="+- 0 15508 15501"/>
                          <a:gd name="T27" fmla="*/ 15508 h 8"/>
                          <a:gd name="T28" fmla="+- 0 2032 1023"/>
                          <a:gd name="T29" fmla="*/ T28 w 9784"/>
                          <a:gd name="T30" fmla="+- 0 15508 15501"/>
                          <a:gd name="T31" fmla="*/ 15508 h 8"/>
                          <a:gd name="T32" fmla="+- 0 2039 1023"/>
                          <a:gd name="T33" fmla="*/ T32 w 9784"/>
                          <a:gd name="T34" fmla="+- 0 15508 15501"/>
                          <a:gd name="T35" fmla="*/ 15508 h 8"/>
                          <a:gd name="T36" fmla="+- 0 4013 1023"/>
                          <a:gd name="T37" fmla="*/ T36 w 9784"/>
                          <a:gd name="T38" fmla="+- 0 15508 15501"/>
                          <a:gd name="T39" fmla="*/ 15508 h 8"/>
                          <a:gd name="T40" fmla="+- 0 4013 1023"/>
                          <a:gd name="T41" fmla="*/ T40 w 9784"/>
                          <a:gd name="T42" fmla="+- 0 15501 15501"/>
                          <a:gd name="T43" fmla="*/ 15501 h 8"/>
                          <a:gd name="T44" fmla="+- 0 10807 1023"/>
                          <a:gd name="T45" fmla="*/ T44 w 9784"/>
                          <a:gd name="T46" fmla="+- 0 15501 15501"/>
                          <a:gd name="T47" fmla="*/ 15501 h 8"/>
                          <a:gd name="T48" fmla="+- 0 4020 1023"/>
                          <a:gd name="T49" fmla="*/ T48 w 9784"/>
                          <a:gd name="T50" fmla="+- 0 15501 15501"/>
                          <a:gd name="T51" fmla="*/ 15501 h 8"/>
                          <a:gd name="T52" fmla="+- 0 4013 1023"/>
                          <a:gd name="T53" fmla="*/ T52 w 9784"/>
                          <a:gd name="T54" fmla="+- 0 15501 15501"/>
                          <a:gd name="T55" fmla="*/ 15501 h 8"/>
                          <a:gd name="T56" fmla="+- 0 4013 1023"/>
                          <a:gd name="T57" fmla="*/ T56 w 9784"/>
                          <a:gd name="T58" fmla="+- 0 15508 15501"/>
                          <a:gd name="T59" fmla="*/ 15508 h 8"/>
                          <a:gd name="T60" fmla="+- 0 4020 1023"/>
                          <a:gd name="T61" fmla="*/ T60 w 9784"/>
                          <a:gd name="T62" fmla="+- 0 15508 15501"/>
                          <a:gd name="T63" fmla="*/ 15508 h 8"/>
                          <a:gd name="T64" fmla="+- 0 10807 1023"/>
                          <a:gd name="T65" fmla="*/ T64 w 9784"/>
                          <a:gd name="T66" fmla="+- 0 15508 15501"/>
                          <a:gd name="T67" fmla="*/ 15508 h 8"/>
                          <a:gd name="T68" fmla="+- 0 10807 1023"/>
                          <a:gd name="T69" fmla="*/ T68 w 9784"/>
                          <a:gd name="T70" fmla="+- 0 15501 15501"/>
                          <a:gd name="T71" fmla="*/ 15501 h 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9784" h="8">
                            <a:moveTo>
                              <a:pt x="2990" y="0"/>
                            </a:moveTo>
                            <a:lnTo>
                              <a:pt x="1016" y="0"/>
                            </a:lnTo>
                            <a:lnTo>
                              <a:pt x="1009" y="0"/>
                            </a:lnTo>
                            <a:lnTo>
                              <a:pt x="0" y="0"/>
                            </a:lnTo>
                            <a:lnTo>
                              <a:pt x="0" y="7"/>
                            </a:lnTo>
                            <a:lnTo>
                              <a:pt x="1009" y="7"/>
                            </a:lnTo>
                            <a:lnTo>
                              <a:pt x="1016" y="7"/>
                            </a:lnTo>
                            <a:lnTo>
                              <a:pt x="2990" y="7"/>
                            </a:lnTo>
                            <a:lnTo>
                              <a:pt x="2990" y="0"/>
                            </a:lnTo>
                            <a:close/>
                            <a:moveTo>
                              <a:pt x="9784" y="0"/>
                            </a:moveTo>
                            <a:lnTo>
                              <a:pt x="2997" y="0"/>
                            </a:lnTo>
                            <a:lnTo>
                              <a:pt x="2990" y="0"/>
                            </a:lnTo>
                            <a:lnTo>
                              <a:pt x="2990" y="7"/>
                            </a:lnTo>
                            <a:lnTo>
                              <a:pt x="2997" y="7"/>
                            </a:lnTo>
                            <a:lnTo>
                              <a:pt x="9784" y="7"/>
                            </a:lnTo>
                            <a:lnTo>
                              <a:pt x="97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493FD" id="AutoShape 1" o:spid="_x0000_s1026" style="position:absolute;margin-left:51.15pt;margin-top:775.05pt;width:489.2pt;height: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" path="m2990,l1016,r-7,l,,,7r1009,l1016,7r1974,l2990,xm9784,l2997,r-7,l2990,7r7,l9784,7r,-7xe" fillcolor="black" stroked="f">
              <v:path arrowok="t" o:connecttype="custom" o:connectlocs="1898650,9843135;645160,9843135;640715,9843135;640715,9843135;0,9843135;0,9847580;640715,9847580;640715,9847580;645160,9847580;1898650,9847580;1898650,9843135;6212840,9843135;1903095,9843135;1898650,9843135;1898650,9847580;1903095,9847580;6212840,9847580;6212840,9843135" o:connectangles="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9C65" w14:textId="77777777" w:rsidR="00CF2221" w:rsidRDefault="00CF2221">
      <w:r>
        <w:separator/>
      </w:r>
    </w:p>
  </w:footnote>
  <w:footnote w:type="continuationSeparator" w:id="0">
    <w:p w14:paraId="095BA088" w14:textId="77777777" w:rsidR="00CF2221" w:rsidRDefault="00CF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279B"/>
    <w:multiLevelType w:val="hybridMultilevel"/>
    <w:tmpl w:val="427E4EBC"/>
    <w:lvl w:ilvl="0" w:tplc="F8C6498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color w:val="1F487C"/>
        <w:w w:val="103"/>
        <w:sz w:val="23"/>
        <w:szCs w:val="23"/>
        <w:lang w:val="it-IT" w:eastAsia="en-US" w:bidi="ar-SA"/>
      </w:rPr>
    </w:lvl>
    <w:lvl w:ilvl="1" w:tplc="D93A310E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2FC2B644"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3" w:tplc="F460CCC2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4" w:tplc="E62A774C"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5" w:tplc="300802A0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6" w:tplc="EB8E42C8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7" w:tplc="80BE8EC6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8" w:tplc="C8BAFBF2">
      <w:numFmt w:val="bullet"/>
      <w:lvlText w:val="•"/>
      <w:lvlJc w:val="left"/>
      <w:pPr>
        <w:ind w:left="622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3A"/>
    <w:rsid w:val="00197978"/>
    <w:rsid w:val="001D6731"/>
    <w:rsid w:val="0084652B"/>
    <w:rsid w:val="00A1593A"/>
    <w:rsid w:val="00A46C19"/>
    <w:rsid w:val="00CE502F"/>
    <w:rsid w:val="00C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E0AB"/>
  <w15:docId w15:val="{502CAE99-06D8-43A4-B237-66213657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OFFERTA FORMATIVA A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OFFERTA FORMATIVA A</dc:title>
  <dc:creator>Segreteria</dc:creator>
  <cp:lastModifiedBy>Maria Pia Calanna</cp:lastModifiedBy>
  <cp:revision>2</cp:revision>
  <dcterms:created xsi:type="dcterms:W3CDTF">2024-09-03T20:27:00Z</dcterms:created>
  <dcterms:modified xsi:type="dcterms:W3CDTF">2024-09-03T20:27:00Z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